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2766">
      <w:pPr>
        <w:jc w:val="center"/>
        <w:rPr>
          <w:rFonts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</w:rPr>
        <w:t>跃进厅（含周边场地）及外围餐厅使用申请表</w:t>
      </w:r>
    </w:p>
    <w:p w14:paraId="3050F79D">
      <w:pPr>
        <w:spacing w:line="480" w:lineRule="exact"/>
        <w:jc w:val="center"/>
        <w:rPr>
          <w:rFonts w:ascii="黑体" w:eastAsia="黑体"/>
          <w:sz w:val="40"/>
          <w:szCs w:val="40"/>
        </w:rPr>
      </w:pPr>
    </w:p>
    <w:tbl>
      <w:tblPr>
        <w:tblStyle w:val="6"/>
        <w:tblpPr w:leftFromText="180" w:rightFromText="180" w:vertAnchor="text" w:horzAnchor="margin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701"/>
        <w:gridCol w:w="2551"/>
        <w:gridCol w:w="426"/>
        <w:gridCol w:w="1842"/>
        <w:gridCol w:w="1418"/>
      </w:tblGrid>
      <w:tr w14:paraId="55BC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63DB589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申请学院/部门</w:t>
            </w:r>
          </w:p>
        </w:tc>
        <w:tc>
          <w:tcPr>
            <w:tcW w:w="7938" w:type="dxa"/>
            <w:gridSpan w:val="5"/>
            <w:vAlign w:val="center"/>
          </w:tcPr>
          <w:p w14:paraId="70E3298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E2B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423D4A0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申请事由/活动名称</w:t>
            </w:r>
          </w:p>
        </w:tc>
        <w:tc>
          <w:tcPr>
            <w:tcW w:w="7938" w:type="dxa"/>
            <w:gridSpan w:val="5"/>
            <w:vAlign w:val="center"/>
          </w:tcPr>
          <w:p w14:paraId="444CB79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71D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677D2FE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申请使用时间</w:t>
            </w:r>
          </w:p>
        </w:tc>
        <w:tc>
          <w:tcPr>
            <w:tcW w:w="7938" w:type="dxa"/>
            <w:gridSpan w:val="5"/>
            <w:vAlign w:val="center"/>
          </w:tcPr>
          <w:p w14:paraId="48A4033E">
            <w:pPr>
              <w:spacing w:line="360" w:lineRule="auto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月  日  时  至  时  </w:t>
            </w:r>
          </w:p>
        </w:tc>
      </w:tr>
      <w:tr w14:paraId="6DAA2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16B4D9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借用场地</w:t>
            </w:r>
          </w:p>
        </w:tc>
        <w:tc>
          <w:tcPr>
            <w:tcW w:w="4678" w:type="dxa"/>
            <w:gridSpan w:val="3"/>
            <w:vAlign w:val="center"/>
          </w:tcPr>
          <w:p w14:paraId="33044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6356E6D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活动人数</w:t>
            </w:r>
          </w:p>
        </w:tc>
        <w:tc>
          <w:tcPr>
            <w:tcW w:w="1418" w:type="dxa"/>
            <w:vAlign w:val="center"/>
          </w:tcPr>
          <w:p w14:paraId="0ADA242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05AE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2660" w:type="dxa"/>
            <w:vAlign w:val="center"/>
          </w:tcPr>
          <w:p w14:paraId="34A299A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活动流程</w:t>
            </w:r>
          </w:p>
        </w:tc>
        <w:tc>
          <w:tcPr>
            <w:tcW w:w="7938" w:type="dxa"/>
            <w:gridSpan w:val="5"/>
          </w:tcPr>
          <w:p w14:paraId="5CEE2357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内容较多可加附件详细说明（应说明是否涉及用水或用电）</w:t>
            </w:r>
          </w:p>
          <w:p w14:paraId="36CEA1D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30246C4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6B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660" w:type="dxa"/>
            <w:vAlign w:val="center"/>
          </w:tcPr>
          <w:p w14:paraId="3B5853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需总务处相关部门协助完成的事项或提供的帮助</w:t>
            </w:r>
          </w:p>
        </w:tc>
        <w:tc>
          <w:tcPr>
            <w:tcW w:w="7938" w:type="dxa"/>
            <w:gridSpan w:val="5"/>
            <w:vAlign w:val="center"/>
          </w:tcPr>
          <w:p w14:paraId="46978D4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3E4F3D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D2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 w14:paraId="1B38733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联系人签字</w:t>
            </w:r>
          </w:p>
        </w:tc>
        <w:tc>
          <w:tcPr>
            <w:tcW w:w="1701" w:type="dxa"/>
            <w:vAlign w:val="center"/>
          </w:tcPr>
          <w:p w14:paraId="5FA9CBE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0FFFD6C7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联系人电话</w:t>
            </w:r>
          </w:p>
        </w:tc>
        <w:tc>
          <w:tcPr>
            <w:tcW w:w="3686" w:type="dxa"/>
            <w:gridSpan w:val="3"/>
            <w:vAlign w:val="center"/>
          </w:tcPr>
          <w:p w14:paraId="64DF47D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B81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60" w:type="dxa"/>
            <w:vAlign w:val="center"/>
          </w:tcPr>
          <w:p w14:paraId="04F361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</w:t>
            </w:r>
          </w:p>
        </w:tc>
        <w:tc>
          <w:tcPr>
            <w:tcW w:w="1701" w:type="dxa"/>
            <w:vAlign w:val="center"/>
          </w:tcPr>
          <w:p w14:paraId="07EC537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46A3E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负责人电话</w:t>
            </w:r>
          </w:p>
        </w:tc>
        <w:tc>
          <w:tcPr>
            <w:tcW w:w="3686" w:type="dxa"/>
            <w:gridSpan w:val="3"/>
            <w:vAlign w:val="center"/>
          </w:tcPr>
          <w:p w14:paraId="4AF9016A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00B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598" w:type="dxa"/>
            <w:gridSpan w:val="6"/>
            <w:vAlign w:val="center"/>
          </w:tcPr>
          <w:p w14:paraId="59207224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二级单位盖章</w:t>
            </w:r>
          </w:p>
          <w:p w14:paraId="253D334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64C2ED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40CC134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453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660" w:type="dxa"/>
            <w:vAlign w:val="center"/>
          </w:tcPr>
          <w:p w14:paraId="7036998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饮食支部审批情况</w:t>
            </w:r>
          </w:p>
        </w:tc>
        <w:tc>
          <w:tcPr>
            <w:tcW w:w="7938" w:type="dxa"/>
            <w:gridSpan w:val="5"/>
            <w:vAlign w:val="center"/>
          </w:tcPr>
          <w:p w14:paraId="37C1E3F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99D676B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注意事项：</w:t>
      </w:r>
    </w:p>
    <w:p w14:paraId="069FF3A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使用场地应提前15天申请，在学院或团委盖章后，将表格送至饮食服务中心党支部（跃进厅5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）审批。</w:t>
      </w:r>
    </w:p>
    <w:p w14:paraId="1FFC492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活动主办单位须确保依法依规开展活动，主题及内容积极向上、弘扬主旋律正能量。</w:t>
      </w:r>
    </w:p>
    <w:p w14:paraId="40149113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活动期间须服从统一管理，不得影响正常用餐和办公秩序，确保自身及他人安全，保持场地卫生整洁等。</w:t>
      </w:r>
    </w:p>
    <w:p w14:paraId="45C12E1B"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紧急情况联系电话</w:t>
      </w:r>
    </w:p>
    <w:p w14:paraId="0FD61B87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饮食支部关老师：8280</w:t>
      </w:r>
      <w:r>
        <w:rPr>
          <w:rFonts w:asciiTheme="minorEastAsia" w:hAnsiTheme="minorEastAsia"/>
          <w:sz w:val="24"/>
          <w:szCs w:val="24"/>
        </w:rPr>
        <w:t xml:space="preserve">1324  </w:t>
      </w:r>
      <w:r>
        <w:rPr>
          <w:rFonts w:hint="eastAsia" w:asciiTheme="minorEastAsia" w:hAnsiTheme="minorEastAsia"/>
          <w:sz w:val="24"/>
          <w:szCs w:val="24"/>
        </w:rPr>
        <w:t>保洁张主管：13263237263 跃进厅保安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</w:t>
      </w:r>
      <w:r>
        <w:rPr>
          <w:rFonts w:hint="eastAsia" w:asciiTheme="minorEastAsia" w:hAnsiTheme="minorEastAsia"/>
          <w:sz w:val="24"/>
          <w:szCs w:val="24"/>
        </w:rPr>
        <w:t>队长：18310599379</w:t>
      </w:r>
      <w:bookmarkStart w:id="0" w:name="_GoBack"/>
      <w:bookmarkEnd w:id="0"/>
    </w:p>
    <w:sectPr>
      <w:pgSz w:w="11906" w:h="16838"/>
      <w:pgMar w:top="578" w:right="720" w:bottom="6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A2"/>
    <w:rsid w:val="0003637F"/>
    <w:rsid w:val="00066F47"/>
    <w:rsid w:val="000856FF"/>
    <w:rsid w:val="000D4045"/>
    <w:rsid w:val="000F7197"/>
    <w:rsid w:val="001270CF"/>
    <w:rsid w:val="001320CD"/>
    <w:rsid w:val="00135B30"/>
    <w:rsid w:val="00173F49"/>
    <w:rsid w:val="00184E19"/>
    <w:rsid w:val="001C3C0F"/>
    <w:rsid w:val="001D7E51"/>
    <w:rsid w:val="00221FA8"/>
    <w:rsid w:val="002304F8"/>
    <w:rsid w:val="00263EEE"/>
    <w:rsid w:val="002B6DED"/>
    <w:rsid w:val="00341BDB"/>
    <w:rsid w:val="003D10F4"/>
    <w:rsid w:val="003D3D68"/>
    <w:rsid w:val="004646F5"/>
    <w:rsid w:val="004B27EE"/>
    <w:rsid w:val="004B5BB7"/>
    <w:rsid w:val="004E1776"/>
    <w:rsid w:val="0056199A"/>
    <w:rsid w:val="005B17DA"/>
    <w:rsid w:val="005F428C"/>
    <w:rsid w:val="005F5AA9"/>
    <w:rsid w:val="00601AA2"/>
    <w:rsid w:val="00650338"/>
    <w:rsid w:val="00682F47"/>
    <w:rsid w:val="00686A70"/>
    <w:rsid w:val="006942C2"/>
    <w:rsid w:val="006A62FF"/>
    <w:rsid w:val="0073750F"/>
    <w:rsid w:val="00794947"/>
    <w:rsid w:val="007C3367"/>
    <w:rsid w:val="00834318"/>
    <w:rsid w:val="00863316"/>
    <w:rsid w:val="00863364"/>
    <w:rsid w:val="008636C2"/>
    <w:rsid w:val="008E4AC3"/>
    <w:rsid w:val="008F6B49"/>
    <w:rsid w:val="00901F7D"/>
    <w:rsid w:val="0093120D"/>
    <w:rsid w:val="00992FF9"/>
    <w:rsid w:val="00A60B4C"/>
    <w:rsid w:val="00AB5FEA"/>
    <w:rsid w:val="00AC1871"/>
    <w:rsid w:val="00AE024B"/>
    <w:rsid w:val="00AE2109"/>
    <w:rsid w:val="00AF0030"/>
    <w:rsid w:val="00B037A2"/>
    <w:rsid w:val="00B12796"/>
    <w:rsid w:val="00BA1EF0"/>
    <w:rsid w:val="00C05E1B"/>
    <w:rsid w:val="00C545FB"/>
    <w:rsid w:val="00C705F7"/>
    <w:rsid w:val="00D02D2A"/>
    <w:rsid w:val="00D3022E"/>
    <w:rsid w:val="00D52C12"/>
    <w:rsid w:val="00D74FD5"/>
    <w:rsid w:val="00D847C4"/>
    <w:rsid w:val="00DA0A6A"/>
    <w:rsid w:val="00DA2AEE"/>
    <w:rsid w:val="00DD40AE"/>
    <w:rsid w:val="00E163A3"/>
    <w:rsid w:val="00E6401A"/>
    <w:rsid w:val="00E640BD"/>
    <w:rsid w:val="00EC3CB7"/>
    <w:rsid w:val="00F0347A"/>
    <w:rsid w:val="00F97C30"/>
    <w:rsid w:val="00FB4BD6"/>
    <w:rsid w:val="00FC6664"/>
    <w:rsid w:val="2EFD6181"/>
    <w:rsid w:val="560F0678"/>
    <w:rsid w:val="68D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311</Words>
  <Characters>344</Characters>
  <Lines>2</Lines>
  <Paragraphs>1</Paragraphs>
  <TotalTime>3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2021-07-09T00:23:00Z</dcterms:created>
  <dc:creator>微软用户</dc:creator>
  <cp:lastModifiedBy>既然选择了远方 便只顾风雨兼程</cp:lastModifiedBy>
  <cp:lastPrinted>2018-09-12T02:18:00Z</cp:lastPrinted>
  <dcterms:modified xsi:type="dcterms:W3CDTF">2024-12-10T05:28:30Z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C8105A2199C441FF85506931B4535935_13</vt:lpwstr>
  </property>
</Properties>
</file>